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70809" w14:textId="6119ECEB" w:rsidR="002945F6" w:rsidRPr="002945F6" w:rsidRDefault="002945F6" w:rsidP="002945F6">
      <w:pPr>
        <w:jc w:val="left"/>
        <w:rPr>
          <w:rFonts w:ascii="黑体" w:eastAsia="黑体" w:hAnsi="黑体"/>
          <w:sz w:val="32"/>
        </w:rPr>
      </w:pPr>
      <w:r w:rsidRPr="002945F6">
        <w:rPr>
          <w:rFonts w:ascii="黑体" w:eastAsia="黑体" w:hAnsi="黑体" w:hint="eastAsia"/>
          <w:sz w:val="32"/>
        </w:rPr>
        <w:t>附件1：</w:t>
      </w:r>
    </w:p>
    <w:p w14:paraId="259B69E5" w14:textId="2DA67AFD" w:rsidR="0065011F" w:rsidRPr="00517977" w:rsidRDefault="0065011F" w:rsidP="0065011F">
      <w:pPr>
        <w:jc w:val="center"/>
        <w:rPr>
          <w:b/>
          <w:sz w:val="36"/>
        </w:rPr>
      </w:pPr>
      <w:r w:rsidRPr="00517977">
        <w:rPr>
          <w:rFonts w:hint="eastAsia"/>
          <w:b/>
          <w:sz w:val="36"/>
        </w:rPr>
        <w:t>山东中医药学会团体标准制修订项目立项申请书</w:t>
      </w:r>
    </w:p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267"/>
        <w:gridCol w:w="1276"/>
        <w:gridCol w:w="39"/>
        <w:gridCol w:w="1662"/>
        <w:gridCol w:w="717"/>
        <w:gridCol w:w="984"/>
        <w:gridCol w:w="2540"/>
      </w:tblGrid>
      <w:tr w:rsidR="0065011F" w:rsidRPr="002945F6" w14:paraId="57C696E0" w14:textId="77777777" w:rsidTr="003F1779">
        <w:trPr>
          <w:cantSplit/>
          <w:trHeight w:val="589"/>
          <w:jc w:val="center"/>
        </w:trPr>
        <w:tc>
          <w:tcPr>
            <w:tcW w:w="1702" w:type="dxa"/>
            <w:vAlign w:val="center"/>
          </w:tcPr>
          <w:p w14:paraId="563A362E" w14:textId="77777777" w:rsidR="0065011F" w:rsidRPr="002945F6" w:rsidRDefault="0065011F" w:rsidP="003F1779">
            <w:pPr>
              <w:snapToGrid w:val="0"/>
              <w:jc w:val="left"/>
              <w:rPr>
                <w:rFonts w:ascii="宋体" w:hAnsi="宋体"/>
                <w:sz w:val="24"/>
              </w:rPr>
            </w:pPr>
            <w:r w:rsidRPr="002945F6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8485" w:type="dxa"/>
            <w:gridSpan w:val="7"/>
            <w:vAlign w:val="center"/>
          </w:tcPr>
          <w:p w14:paraId="123D6133" w14:textId="77777777" w:rsidR="0065011F" w:rsidRPr="002945F6" w:rsidRDefault="0065011F" w:rsidP="003F1779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65011F" w:rsidRPr="002945F6" w14:paraId="6BD7FF5F" w14:textId="77777777" w:rsidTr="00926813">
        <w:trPr>
          <w:cantSplit/>
          <w:trHeight w:val="542"/>
          <w:jc w:val="center"/>
        </w:trPr>
        <w:tc>
          <w:tcPr>
            <w:tcW w:w="1702" w:type="dxa"/>
            <w:vAlign w:val="center"/>
          </w:tcPr>
          <w:p w14:paraId="7896F5CD" w14:textId="77777777" w:rsidR="0065011F" w:rsidRPr="002945F6" w:rsidRDefault="0065011F" w:rsidP="003F1779">
            <w:pPr>
              <w:snapToGrid w:val="0"/>
              <w:jc w:val="left"/>
              <w:rPr>
                <w:rFonts w:ascii="宋体" w:hAnsi="宋体"/>
                <w:sz w:val="24"/>
              </w:rPr>
            </w:pPr>
            <w:r w:rsidRPr="002945F6">
              <w:rPr>
                <w:rFonts w:ascii="宋体" w:hAnsi="宋体" w:hint="eastAsia"/>
                <w:sz w:val="24"/>
              </w:rPr>
              <w:t>制定或修订</w:t>
            </w:r>
          </w:p>
        </w:tc>
        <w:tc>
          <w:tcPr>
            <w:tcW w:w="4244" w:type="dxa"/>
            <w:gridSpan w:val="4"/>
            <w:vAlign w:val="center"/>
          </w:tcPr>
          <w:p w14:paraId="52609EED" w14:textId="77777777" w:rsidR="0065011F" w:rsidRPr="002945F6" w:rsidRDefault="0065011F" w:rsidP="003F1779">
            <w:pPr>
              <w:snapToGrid w:val="0"/>
              <w:ind w:firstLineChars="50" w:firstLine="120"/>
              <w:rPr>
                <w:rFonts w:ascii="宋体" w:hAnsi="宋体"/>
                <w:sz w:val="24"/>
              </w:rPr>
            </w:pPr>
            <w:r w:rsidRPr="002945F6">
              <w:rPr>
                <w:rFonts w:ascii="宋体" w:hAnsi="宋体" w:hint="eastAsia"/>
                <w:sz w:val="24"/>
              </w:rPr>
              <w:t xml:space="preserve">制定 </w:t>
            </w:r>
            <w:r w:rsidRPr="002945F6">
              <w:rPr>
                <w:rFonts w:ascii="宋体" w:hAnsi="宋体" w:hint="eastAsia"/>
                <w:sz w:val="24"/>
              </w:rPr>
              <w:sym w:font="Wingdings 2" w:char="F0A3"/>
            </w:r>
            <w:r w:rsidRPr="002945F6">
              <w:rPr>
                <w:rFonts w:ascii="宋体" w:hAnsi="宋体" w:hint="eastAsia"/>
                <w:sz w:val="24"/>
              </w:rPr>
              <w:t xml:space="preserve">    修订 </w:t>
            </w:r>
            <w:r w:rsidRPr="002945F6">
              <w:rPr>
                <w:rFonts w:ascii="宋体" w:hAnsi="宋体" w:hint="eastAsia"/>
                <w:sz w:val="24"/>
              </w:rPr>
              <w:sym w:font="Wingdings 2" w:char="F0A3"/>
            </w:r>
          </w:p>
        </w:tc>
        <w:tc>
          <w:tcPr>
            <w:tcW w:w="1701" w:type="dxa"/>
            <w:gridSpan w:val="2"/>
            <w:vAlign w:val="center"/>
          </w:tcPr>
          <w:p w14:paraId="5FBDC1D6" w14:textId="77777777" w:rsidR="0065011F" w:rsidRPr="002945F6" w:rsidRDefault="0065011F" w:rsidP="0051797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945F6">
              <w:rPr>
                <w:rFonts w:ascii="宋体" w:hAnsi="宋体" w:hint="eastAsia"/>
                <w:sz w:val="24"/>
              </w:rPr>
              <w:t>被修订标准号</w:t>
            </w:r>
          </w:p>
        </w:tc>
        <w:tc>
          <w:tcPr>
            <w:tcW w:w="2540" w:type="dxa"/>
            <w:vAlign w:val="center"/>
          </w:tcPr>
          <w:p w14:paraId="0DC2237C" w14:textId="77777777" w:rsidR="0065011F" w:rsidRPr="002945F6" w:rsidRDefault="0065011F" w:rsidP="003F1779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517977" w:rsidRPr="002945F6" w14:paraId="45FC5C06" w14:textId="77777777" w:rsidTr="00926813">
        <w:trPr>
          <w:cantSplit/>
          <w:trHeight w:val="482"/>
          <w:jc w:val="center"/>
        </w:trPr>
        <w:tc>
          <w:tcPr>
            <w:tcW w:w="1702" w:type="dxa"/>
            <w:vAlign w:val="center"/>
          </w:tcPr>
          <w:p w14:paraId="586CC99C" w14:textId="420CA67E" w:rsidR="00517977" w:rsidRPr="002945F6" w:rsidRDefault="00517977" w:rsidP="003F1779">
            <w:pPr>
              <w:snapToGrid w:val="0"/>
              <w:jc w:val="left"/>
              <w:rPr>
                <w:rFonts w:ascii="宋体" w:hAnsi="宋体"/>
                <w:sz w:val="24"/>
              </w:rPr>
            </w:pPr>
            <w:r w:rsidRPr="002945F6">
              <w:rPr>
                <w:rFonts w:ascii="宋体" w:hAnsi="宋体" w:hint="eastAsia"/>
                <w:sz w:val="24"/>
              </w:rPr>
              <w:t>采用国际标准组织名称</w:t>
            </w:r>
          </w:p>
        </w:tc>
        <w:tc>
          <w:tcPr>
            <w:tcW w:w="4244" w:type="dxa"/>
            <w:gridSpan w:val="4"/>
            <w:vAlign w:val="center"/>
          </w:tcPr>
          <w:p w14:paraId="0DDF48D1" w14:textId="0DBB6BFB" w:rsidR="00517977" w:rsidRPr="002945F6" w:rsidRDefault="00517977" w:rsidP="003F17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9F9265C" w14:textId="77777777" w:rsidR="00517977" w:rsidRPr="002945F6" w:rsidRDefault="00517977" w:rsidP="0051797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945F6">
              <w:rPr>
                <w:rFonts w:ascii="宋体" w:hAnsi="宋体" w:hint="eastAsia"/>
                <w:sz w:val="24"/>
              </w:rPr>
              <w:t>采标号</w:t>
            </w:r>
          </w:p>
        </w:tc>
        <w:tc>
          <w:tcPr>
            <w:tcW w:w="2540" w:type="dxa"/>
            <w:vAlign w:val="center"/>
          </w:tcPr>
          <w:p w14:paraId="7641663E" w14:textId="77777777" w:rsidR="00517977" w:rsidRPr="002945F6" w:rsidRDefault="00517977" w:rsidP="003F1779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65011F" w:rsidRPr="002945F6" w14:paraId="564FDC3C" w14:textId="77777777" w:rsidTr="00926813">
        <w:trPr>
          <w:cantSplit/>
          <w:trHeight w:hRule="exact" w:val="604"/>
          <w:jc w:val="center"/>
        </w:trPr>
        <w:tc>
          <w:tcPr>
            <w:tcW w:w="1702" w:type="dxa"/>
            <w:vAlign w:val="center"/>
          </w:tcPr>
          <w:p w14:paraId="7D6323A0" w14:textId="77777777" w:rsidR="0065011F" w:rsidRPr="002945F6" w:rsidRDefault="0065011F" w:rsidP="003F1779">
            <w:pPr>
              <w:snapToGrid w:val="0"/>
              <w:jc w:val="left"/>
              <w:rPr>
                <w:rFonts w:ascii="宋体" w:hAnsi="宋体"/>
                <w:sz w:val="24"/>
              </w:rPr>
            </w:pPr>
            <w:r w:rsidRPr="002945F6">
              <w:rPr>
                <w:rFonts w:ascii="宋体" w:hAnsi="宋体" w:hint="eastAsia"/>
                <w:sz w:val="24"/>
              </w:rPr>
              <w:t>项目承担单位</w:t>
            </w:r>
          </w:p>
        </w:tc>
        <w:tc>
          <w:tcPr>
            <w:tcW w:w="4244" w:type="dxa"/>
            <w:gridSpan w:val="4"/>
            <w:vAlign w:val="center"/>
          </w:tcPr>
          <w:p w14:paraId="5F5A9BF9" w14:textId="77777777" w:rsidR="0065011F" w:rsidRPr="002945F6" w:rsidRDefault="0065011F" w:rsidP="003F177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21E7A32" w14:textId="77777777" w:rsidR="0065011F" w:rsidRPr="002945F6" w:rsidRDefault="0065011F" w:rsidP="003F177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945F6"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2540" w:type="dxa"/>
            <w:vAlign w:val="center"/>
          </w:tcPr>
          <w:p w14:paraId="5642A8BA" w14:textId="77777777" w:rsidR="0065011F" w:rsidRPr="002945F6" w:rsidRDefault="0065011F" w:rsidP="003F177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5011F" w:rsidRPr="002945F6" w14:paraId="349AAFB8" w14:textId="77777777" w:rsidTr="00926813">
        <w:trPr>
          <w:cantSplit/>
          <w:trHeight w:val="550"/>
          <w:jc w:val="center"/>
        </w:trPr>
        <w:tc>
          <w:tcPr>
            <w:tcW w:w="1702" w:type="dxa"/>
            <w:vAlign w:val="center"/>
          </w:tcPr>
          <w:p w14:paraId="50C0BC84" w14:textId="77777777" w:rsidR="0065011F" w:rsidRPr="002945F6" w:rsidRDefault="0065011F" w:rsidP="003F1779">
            <w:pPr>
              <w:snapToGrid w:val="0"/>
              <w:jc w:val="left"/>
              <w:rPr>
                <w:rFonts w:ascii="宋体" w:hAnsi="宋体"/>
                <w:sz w:val="24"/>
              </w:rPr>
            </w:pPr>
            <w:r w:rsidRPr="002945F6">
              <w:rPr>
                <w:rFonts w:ascii="宋体" w:hAnsi="宋体" w:hint="eastAsia"/>
                <w:sz w:val="24"/>
              </w:rPr>
              <w:t>承担单位地址</w:t>
            </w:r>
          </w:p>
        </w:tc>
        <w:tc>
          <w:tcPr>
            <w:tcW w:w="4244" w:type="dxa"/>
            <w:gridSpan w:val="4"/>
            <w:vAlign w:val="center"/>
          </w:tcPr>
          <w:p w14:paraId="0D0D022D" w14:textId="77777777" w:rsidR="0065011F" w:rsidRPr="002945F6" w:rsidRDefault="0065011F" w:rsidP="003F177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719333E" w14:textId="77777777" w:rsidR="0065011F" w:rsidRPr="002945F6" w:rsidRDefault="0065011F" w:rsidP="003F177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945F6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540" w:type="dxa"/>
            <w:vAlign w:val="center"/>
          </w:tcPr>
          <w:p w14:paraId="2CCFA286" w14:textId="77777777" w:rsidR="0065011F" w:rsidRPr="002945F6" w:rsidRDefault="0065011F" w:rsidP="003F177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5011F" w:rsidRPr="002945F6" w14:paraId="70BF15C4" w14:textId="77777777" w:rsidTr="00926813">
        <w:trPr>
          <w:cantSplit/>
          <w:trHeight w:val="482"/>
          <w:jc w:val="center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2D53F2CC" w14:textId="77777777" w:rsidR="0065011F" w:rsidRPr="002945F6" w:rsidRDefault="0065011F" w:rsidP="003F1779">
            <w:pPr>
              <w:snapToGrid w:val="0"/>
              <w:jc w:val="left"/>
              <w:rPr>
                <w:rFonts w:ascii="宋体" w:hAnsi="宋体"/>
                <w:sz w:val="24"/>
              </w:rPr>
            </w:pPr>
            <w:r w:rsidRPr="002945F6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0896447E" w14:textId="77777777" w:rsidR="0065011F" w:rsidRPr="002945F6" w:rsidRDefault="0065011F" w:rsidP="003F177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7CE5B16" w14:textId="77777777" w:rsidR="0065011F" w:rsidRPr="002945F6" w:rsidRDefault="0065011F" w:rsidP="003F177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945F6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12890F25" w14:textId="77777777" w:rsidR="0065011F" w:rsidRPr="002945F6" w:rsidRDefault="0065011F" w:rsidP="003F177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2F16C21A" w14:textId="77777777" w:rsidR="0065011F" w:rsidRPr="002945F6" w:rsidRDefault="0065011F" w:rsidP="003F177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945F6">
              <w:rPr>
                <w:rFonts w:ascii="宋体" w:hAnsi="宋体" w:hint="eastAsia"/>
                <w:sz w:val="24"/>
              </w:rPr>
              <w:t>E—mail</w:t>
            </w:r>
          </w:p>
        </w:tc>
        <w:tc>
          <w:tcPr>
            <w:tcW w:w="2540" w:type="dxa"/>
            <w:tcBorders>
              <w:bottom w:val="single" w:sz="4" w:space="0" w:color="auto"/>
            </w:tcBorders>
            <w:vAlign w:val="center"/>
          </w:tcPr>
          <w:p w14:paraId="17213A1D" w14:textId="77777777" w:rsidR="0065011F" w:rsidRPr="002945F6" w:rsidRDefault="0065011F" w:rsidP="003F177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5011F" w:rsidRPr="002945F6" w14:paraId="12D025C1" w14:textId="77777777" w:rsidTr="003F1779">
        <w:trPr>
          <w:cantSplit/>
          <w:trHeight w:val="2046"/>
          <w:jc w:val="center"/>
        </w:trPr>
        <w:tc>
          <w:tcPr>
            <w:tcW w:w="10187" w:type="dxa"/>
            <w:gridSpan w:val="8"/>
            <w:vAlign w:val="center"/>
          </w:tcPr>
          <w:p w14:paraId="6DB2F8FC" w14:textId="77777777" w:rsidR="0065011F" w:rsidRPr="002945F6" w:rsidRDefault="0065011F" w:rsidP="003F1779">
            <w:pPr>
              <w:snapToGrid w:val="0"/>
              <w:rPr>
                <w:rFonts w:ascii="宋体" w:hAnsi="宋体"/>
                <w:position w:val="-24"/>
                <w:sz w:val="24"/>
              </w:rPr>
            </w:pPr>
            <w:r w:rsidRPr="002945F6">
              <w:rPr>
                <w:rFonts w:ascii="宋体" w:hAnsi="宋体" w:cs="宋体" w:hint="eastAsia"/>
                <w:color w:val="000000"/>
                <w:kern w:val="0"/>
                <w:sz w:val="24"/>
              </w:rPr>
              <w:t>简述</w:t>
            </w:r>
            <w:r w:rsidRPr="002945F6">
              <w:rPr>
                <w:rFonts w:ascii="宋体" w:hAnsi="宋体" w:cs="宋体"/>
                <w:color w:val="000000"/>
                <w:kern w:val="0"/>
                <w:sz w:val="24"/>
              </w:rPr>
              <w:t>编制标准的必要性、目的意义</w:t>
            </w:r>
          </w:p>
          <w:p w14:paraId="0606D443" w14:textId="77777777" w:rsidR="0065011F" w:rsidRPr="002945F6" w:rsidRDefault="0065011F" w:rsidP="003F1779">
            <w:pPr>
              <w:snapToGrid w:val="0"/>
              <w:rPr>
                <w:rFonts w:ascii="宋体" w:hAnsi="宋体"/>
                <w:position w:val="-24"/>
                <w:sz w:val="24"/>
              </w:rPr>
            </w:pPr>
          </w:p>
          <w:p w14:paraId="4F09B36E" w14:textId="77777777" w:rsidR="0065011F" w:rsidRPr="002945F6" w:rsidRDefault="0065011F" w:rsidP="003F1779">
            <w:pPr>
              <w:snapToGrid w:val="0"/>
              <w:rPr>
                <w:rFonts w:ascii="宋体" w:hAnsi="宋体"/>
                <w:position w:val="-24"/>
                <w:sz w:val="24"/>
              </w:rPr>
            </w:pPr>
          </w:p>
          <w:p w14:paraId="4235596E" w14:textId="77777777" w:rsidR="0065011F" w:rsidRPr="002945F6" w:rsidRDefault="0065011F" w:rsidP="003F1779">
            <w:pPr>
              <w:snapToGrid w:val="0"/>
              <w:rPr>
                <w:rFonts w:ascii="宋体" w:hAnsi="宋体"/>
                <w:position w:val="-24"/>
                <w:sz w:val="24"/>
              </w:rPr>
            </w:pPr>
          </w:p>
          <w:p w14:paraId="13B49BF8" w14:textId="77777777" w:rsidR="0065011F" w:rsidRPr="002945F6" w:rsidRDefault="0065011F" w:rsidP="003F1779">
            <w:pPr>
              <w:snapToGrid w:val="0"/>
              <w:rPr>
                <w:rFonts w:ascii="宋体" w:hAnsi="宋体"/>
                <w:position w:val="-24"/>
                <w:sz w:val="24"/>
              </w:rPr>
            </w:pPr>
          </w:p>
        </w:tc>
      </w:tr>
      <w:tr w:rsidR="0065011F" w:rsidRPr="002945F6" w14:paraId="65D7B485" w14:textId="77777777" w:rsidTr="003F1779">
        <w:trPr>
          <w:cantSplit/>
          <w:jc w:val="center"/>
        </w:trPr>
        <w:tc>
          <w:tcPr>
            <w:tcW w:w="10187" w:type="dxa"/>
            <w:gridSpan w:val="8"/>
            <w:vAlign w:val="center"/>
          </w:tcPr>
          <w:p w14:paraId="56451A7B" w14:textId="77777777" w:rsidR="0065011F" w:rsidRPr="002945F6" w:rsidRDefault="0065011F" w:rsidP="003F1779"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45F6">
              <w:rPr>
                <w:rFonts w:ascii="宋体" w:hAnsi="宋体" w:cs="宋体"/>
                <w:color w:val="000000"/>
                <w:kern w:val="0"/>
                <w:sz w:val="24"/>
              </w:rPr>
              <w:t>主要技术内容、适用范围</w:t>
            </w:r>
          </w:p>
          <w:p w14:paraId="3415B175" w14:textId="77777777" w:rsidR="0065011F" w:rsidRPr="002945F6" w:rsidRDefault="0065011F" w:rsidP="003F1779">
            <w:pPr>
              <w:snapToGrid w:val="0"/>
              <w:rPr>
                <w:rFonts w:asciiTheme="minorEastAsia" w:eastAsiaTheme="minorEastAsia" w:hAnsiTheme="minorEastAsia"/>
                <w:position w:val="-24"/>
                <w:sz w:val="24"/>
              </w:rPr>
            </w:pPr>
          </w:p>
          <w:p w14:paraId="3F45A800" w14:textId="77777777" w:rsidR="0065011F" w:rsidRPr="002945F6" w:rsidRDefault="0065011F" w:rsidP="003F1779">
            <w:pPr>
              <w:snapToGrid w:val="0"/>
              <w:rPr>
                <w:rFonts w:asciiTheme="minorEastAsia" w:eastAsiaTheme="minorEastAsia" w:hAnsiTheme="minorEastAsia"/>
                <w:position w:val="-24"/>
                <w:sz w:val="24"/>
              </w:rPr>
            </w:pPr>
          </w:p>
          <w:p w14:paraId="49B2A7AF" w14:textId="77777777" w:rsidR="0065011F" w:rsidRPr="00E15BAD" w:rsidRDefault="0065011F" w:rsidP="003F1779">
            <w:pPr>
              <w:snapToGrid w:val="0"/>
              <w:rPr>
                <w:rFonts w:asciiTheme="minorEastAsia" w:eastAsiaTheme="minorEastAsia" w:hAnsiTheme="minorEastAsia"/>
                <w:position w:val="-30"/>
                <w:sz w:val="24"/>
              </w:rPr>
            </w:pPr>
            <w:bookmarkStart w:id="0" w:name="_GoBack"/>
            <w:bookmarkEnd w:id="0"/>
          </w:p>
        </w:tc>
      </w:tr>
      <w:tr w:rsidR="0065011F" w:rsidRPr="002945F6" w14:paraId="162B68E8" w14:textId="77777777" w:rsidTr="003F1779">
        <w:trPr>
          <w:cantSplit/>
          <w:trHeight w:val="1776"/>
          <w:jc w:val="center"/>
        </w:trPr>
        <w:tc>
          <w:tcPr>
            <w:tcW w:w="10187" w:type="dxa"/>
            <w:gridSpan w:val="8"/>
          </w:tcPr>
          <w:p w14:paraId="1F354B41" w14:textId="77777777" w:rsidR="0065011F" w:rsidRPr="002945F6" w:rsidRDefault="0065011F" w:rsidP="003F1779"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45F6">
              <w:rPr>
                <w:rFonts w:ascii="宋体" w:hAnsi="宋体" w:cs="宋体" w:hint="eastAsia"/>
                <w:color w:val="000000"/>
                <w:kern w:val="0"/>
                <w:sz w:val="24"/>
              </w:rPr>
              <w:t>国内外情况简要说明</w:t>
            </w:r>
          </w:p>
          <w:p w14:paraId="5A94B688" w14:textId="77777777" w:rsidR="0065011F" w:rsidRPr="002945F6" w:rsidRDefault="0065011F" w:rsidP="003F1779">
            <w:pPr>
              <w:snapToGrid w:val="0"/>
              <w:ind w:firstLine="360"/>
              <w:rPr>
                <w:rFonts w:asciiTheme="minorEastAsia" w:eastAsiaTheme="minorEastAsia" w:hAnsiTheme="minorEastAsia"/>
                <w:position w:val="-24"/>
                <w:sz w:val="24"/>
              </w:rPr>
            </w:pPr>
          </w:p>
        </w:tc>
      </w:tr>
      <w:tr w:rsidR="0065011F" w:rsidRPr="002945F6" w14:paraId="7C5677C6" w14:textId="77777777" w:rsidTr="003F1779">
        <w:trPr>
          <w:cantSplit/>
          <w:trHeight w:val="696"/>
          <w:jc w:val="center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1A645C88" w14:textId="77777777" w:rsidR="0065011F" w:rsidRPr="002945F6" w:rsidRDefault="0065011F" w:rsidP="003F1779"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45F6">
              <w:rPr>
                <w:rFonts w:ascii="宋体" w:hAnsi="宋体" w:cs="宋体" w:hint="eastAsia"/>
                <w:color w:val="000000"/>
                <w:kern w:val="0"/>
                <w:sz w:val="24"/>
              </w:rPr>
              <w:t>经费预算</w:t>
            </w:r>
          </w:p>
        </w:tc>
        <w:tc>
          <w:tcPr>
            <w:tcW w:w="2582" w:type="dxa"/>
            <w:gridSpan w:val="3"/>
            <w:tcBorders>
              <w:bottom w:val="single" w:sz="4" w:space="0" w:color="auto"/>
            </w:tcBorders>
            <w:vAlign w:val="center"/>
          </w:tcPr>
          <w:p w14:paraId="173E957D" w14:textId="77777777" w:rsidR="0065011F" w:rsidRPr="002945F6" w:rsidRDefault="0065011F" w:rsidP="003F177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9" w:type="dxa"/>
            <w:gridSpan w:val="2"/>
            <w:tcBorders>
              <w:bottom w:val="single" w:sz="4" w:space="0" w:color="auto"/>
            </w:tcBorders>
            <w:vAlign w:val="center"/>
          </w:tcPr>
          <w:p w14:paraId="56F9AC35" w14:textId="77777777" w:rsidR="0065011F" w:rsidRPr="002945F6" w:rsidRDefault="0065011F" w:rsidP="00517977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2945F6">
              <w:rPr>
                <w:rFonts w:ascii="宋体" w:hAnsi="宋体" w:cs="宋体" w:hint="eastAsia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3524" w:type="dxa"/>
            <w:gridSpan w:val="2"/>
            <w:tcBorders>
              <w:bottom w:val="single" w:sz="4" w:space="0" w:color="auto"/>
            </w:tcBorders>
            <w:vAlign w:val="center"/>
          </w:tcPr>
          <w:p w14:paraId="43505840" w14:textId="77777777" w:rsidR="0065011F" w:rsidRPr="002945F6" w:rsidRDefault="0065011F" w:rsidP="003F177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26813" w:rsidRPr="002945F6" w14:paraId="16FC639C" w14:textId="77777777" w:rsidTr="00873123">
        <w:trPr>
          <w:cantSplit/>
          <w:trHeight w:val="2809"/>
          <w:jc w:val="center"/>
        </w:trPr>
        <w:tc>
          <w:tcPr>
            <w:tcW w:w="4284" w:type="dxa"/>
            <w:gridSpan w:val="4"/>
          </w:tcPr>
          <w:p w14:paraId="11362303" w14:textId="11239419" w:rsidR="00926813" w:rsidRPr="002945F6" w:rsidRDefault="00926813" w:rsidP="00926813"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45F6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项目承担单位意见</w:t>
            </w:r>
            <w:r w:rsidR="00873123" w:rsidRPr="002945F6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</w:p>
          <w:p w14:paraId="7E1ED03A" w14:textId="77777777" w:rsidR="00926813" w:rsidRPr="002945F6" w:rsidRDefault="00926813" w:rsidP="00926813"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5C2AAD6" w14:textId="77777777" w:rsidR="00926813" w:rsidRPr="002945F6" w:rsidRDefault="00926813" w:rsidP="00926813"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F274757" w14:textId="77777777" w:rsidR="00926813" w:rsidRPr="002945F6" w:rsidRDefault="00926813" w:rsidP="00926813"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CC232E1" w14:textId="57CF09B8" w:rsidR="00926813" w:rsidRPr="002945F6" w:rsidRDefault="00926813" w:rsidP="00873123">
            <w:pPr>
              <w:wordWrap w:val="0"/>
              <w:snapToGrid w:val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45F6"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负责人（签字）：</w:t>
            </w:r>
            <w:r w:rsidR="00873123" w:rsidRPr="002945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</w:t>
            </w:r>
          </w:p>
          <w:p w14:paraId="1CE2E992" w14:textId="70270B38" w:rsidR="00926813" w:rsidRPr="002945F6" w:rsidRDefault="00926813" w:rsidP="00873123">
            <w:pPr>
              <w:wordWrap w:val="0"/>
              <w:snapToGrid w:val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E5F6888" w14:textId="1E34459A" w:rsidR="00926813" w:rsidRPr="002945F6" w:rsidRDefault="00873123" w:rsidP="00873123">
            <w:pPr>
              <w:wordWrap w:val="0"/>
              <w:snapToGrid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945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单位公章：          </w:t>
            </w:r>
          </w:p>
          <w:p w14:paraId="690839EC" w14:textId="73184958" w:rsidR="00926813" w:rsidRPr="002945F6" w:rsidRDefault="00926813" w:rsidP="00873123">
            <w:pPr>
              <w:snapToGrid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945F6">
              <w:rPr>
                <w:rFonts w:ascii="宋体" w:hAnsi="宋体" w:cs="宋体" w:hint="eastAsia"/>
                <w:color w:val="000000"/>
                <w:kern w:val="0"/>
                <w:sz w:val="24"/>
              </w:rPr>
              <w:t>年   月   日</w:t>
            </w:r>
          </w:p>
        </w:tc>
        <w:tc>
          <w:tcPr>
            <w:tcW w:w="5903" w:type="dxa"/>
            <w:gridSpan w:val="4"/>
          </w:tcPr>
          <w:p w14:paraId="22B29A03" w14:textId="15985C8F" w:rsidR="00873123" w:rsidRPr="002945F6" w:rsidRDefault="00873123" w:rsidP="00873123"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45F6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山东中医药学会意见：</w:t>
            </w:r>
          </w:p>
          <w:p w14:paraId="38CB394F" w14:textId="77777777" w:rsidR="00873123" w:rsidRPr="002945F6" w:rsidRDefault="00873123" w:rsidP="00873123"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7626BD5" w14:textId="77777777" w:rsidR="00873123" w:rsidRPr="002945F6" w:rsidRDefault="00873123" w:rsidP="00873123"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5CFA5F1" w14:textId="77777777" w:rsidR="00873123" w:rsidRPr="002945F6" w:rsidRDefault="00873123" w:rsidP="00873123"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A1DE70A" w14:textId="77777777" w:rsidR="00873123" w:rsidRPr="002945F6" w:rsidRDefault="00873123" w:rsidP="00873123">
            <w:pPr>
              <w:wordWrap w:val="0"/>
              <w:snapToGrid w:val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45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负责人（签字）：          </w:t>
            </w:r>
          </w:p>
          <w:p w14:paraId="78355853" w14:textId="77777777" w:rsidR="00873123" w:rsidRPr="002945F6" w:rsidRDefault="00873123" w:rsidP="00873123">
            <w:pPr>
              <w:wordWrap w:val="0"/>
              <w:snapToGrid w:val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18A655C" w14:textId="77777777" w:rsidR="00873123" w:rsidRPr="002945F6" w:rsidRDefault="00873123" w:rsidP="00873123">
            <w:pPr>
              <w:wordWrap w:val="0"/>
              <w:snapToGrid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945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单位公章：          </w:t>
            </w:r>
          </w:p>
          <w:p w14:paraId="7D21DBDB" w14:textId="255F41FB" w:rsidR="00926813" w:rsidRPr="002945F6" w:rsidRDefault="00873123" w:rsidP="00873123">
            <w:pPr>
              <w:snapToGrid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945F6">
              <w:rPr>
                <w:rFonts w:ascii="宋体" w:hAnsi="宋体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</w:tbl>
    <w:p w14:paraId="314E579A" w14:textId="77777777" w:rsidR="00A91F39" w:rsidRPr="0065011F" w:rsidRDefault="00A91F39"/>
    <w:sectPr w:rsidR="00A91F39" w:rsidRPr="0065011F" w:rsidSect="009720B3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574B6" w14:textId="77777777" w:rsidR="00D50436" w:rsidRDefault="00D50436" w:rsidP="00517977">
      <w:r>
        <w:separator/>
      </w:r>
    </w:p>
  </w:endnote>
  <w:endnote w:type="continuationSeparator" w:id="0">
    <w:p w14:paraId="16802D72" w14:textId="77777777" w:rsidR="00D50436" w:rsidRDefault="00D50436" w:rsidP="0051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D5645" w14:textId="77777777" w:rsidR="00D50436" w:rsidRDefault="00D50436" w:rsidP="00517977">
      <w:r>
        <w:separator/>
      </w:r>
    </w:p>
  </w:footnote>
  <w:footnote w:type="continuationSeparator" w:id="0">
    <w:p w14:paraId="6E4E6CDB" w14:textId="77777777" w:rsidR="00D50436" w:rsidRDefault="00D50436" w:rsidP="00517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1F"/>
    <w:rsid w:val="002945F6"/>
    <w:rsid w:val="00517977"/>
    <w:rsid w:val="005E21E2"/>
    <w:rsid w:val="0065011F"/>
    <w:rsid w:val="00873123"/>
    <w:rsid w:val="00926813"/>
    <w:rsid w:val="00A91F39"/>
    <w:rsid w:val="00C45B0B"/>
    <w:rsid w:val="00D50436"/>
    <w:rsid w:val="00E1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2B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7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797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7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797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7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797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7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79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xytsdzydfy@126.com</dc:creator>
  <cp:keywords/>
  <dc:description/>
  <cp:lastModifiedBy>微软用户</cp:lastModifiedBy>
  <cp:revision>4</cp:revision>
  <dcterms:created xsi:type="dcterms:W3CDTF">2022-06-20T08:54:00Z</dcterms:created>
  <dcterms:modified xsi:type="dcterms:W3CDTF">2023-03-09T00:59:00Z</dcterms:modified>
</cp:coreProperties>
</file>